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FD41F0" w14:textId="200BF0FE" w:rsidR="003313DA" w:rsidRDefault="003313DA" w:rsidP="003313DA">
      <w:r>
        <w:t>SEHR GUT</w:t>
      </w:r>
    </w:p>
    <w:p w14:paraId="71F68D75" w14:textId="04B38F5D" w:rsidR="003313DA" w:rsidRDefault="003313DA" w:rsidP="003313DA">
      <w:r>
        <w:t>Bei mindestens zwei der Handlungsbereiche wurden konsequent über das Zielbild hinausgehende Leistungen erbracht, bei den restlichen Handlungsbereichen liegen die Leistungen im Bereich des Zielbildes.</w:t>
      </w:r>
    </w:p>
    <w:p w14:paraId="2E2BF063" w14:textId="659BCD25" w:rsidR="003313DA" w:rsidRDefault="003313DA" w:rsidP="003313DA">
      <w:r>
        <w:t>Insbesondere die aktuellsten Aufzeichnungen zeigen deutlich eine über das Zielbild hinausgehende Kompetenz in diesem Fach.</w:t>
      </w:r>
    </w:p>
    <w:p w14:paraId="0F61440C" w14:textId="778F846D" w:rsidR="00C27781" w:rsidRDefault="003313DA" w:rsidP="003313DA">
      <w:r>
        <w:t>Es liegen daher Belege vor, die das Aussprechen von „sehr gut“ rechtfertigen.</w:t>
      </w:r>
    </w:p>
    <w:p w14:paraId="57D838CA" w14:textId="551B114C" w:rsidR="003313DA" w:rsidRDefault="003313DA" w:rsidP="003313DA">
      <w:r>
        <w:t>GUT</w:t>
      </w:r>
    </w:p>
    <w:p w14:paraId="4D78D7DA" w14:textId="1F5A7281" w:rsidR="003313DA" w:rsidRDefault="003313DA" w:rsidP="003313DA">
      <w:r>
        <w:t>Bei mindestens zwei der Handlungsbereiche wurden konsequent Leistungen erbracht, die im Bereich des Zielbildes liegen, nur bei einem Handlungsbereich liegen die Leistungen nicht im Bereich des Zielbildes.</w:t>
      </w:r>
    </w:p>
    <w:p w14:paraId="634FD540" w14:textId="2649EA1E" w:rsidR="003313DA" w:rsidRDefault="003313DA" w:rsidP="003313DA">
      <w:r>
        <w:t>Insbesondere die aktuellsten Aufzeichnungen ergeben in der Zusammenschau der einzelnen Handlungsbereiche ein Gesamtbild von Kompetenz, das deutlich im Bereich des Zielbildes liegt, auch wenn in einem Handlungsbereich die Ergebnisse über das Zielbild hinaus gehen oder nur teilweise dem Zielbild entsprechen.</w:t>
      </w:r>
    </w:p>
    <w:p w14:paraId="0A738008" w14:textId="6BE77988" w:rsidR="003313DA" w:rsidRDefault="003313DA" w:rsidP="003313DA">
      <w:r>
        <w:t>Es liegen daher Belege vor, die das Aussprechen von „gut“ rechtfertigen.</w:t>
      </w:r>
    </w:p>
    <w:p w14:paraId="2A2E38DD" w14:textId="7BCAD1D8" w:rsidR="003313DA" w:rsidRDefault="003313DA" w:rsidP="003313DA">
      <w:r>
        <w:t>BEFRIEDIGEND</w:t>
      </w:r>
    </w:p>
    <w:p w14:paraId="341BD54F" w14:textId="22355321" w:rsidR="003313DA" w:rsidRDefault="003313DA" w:rsidP="003313DA">
      <w:r>
        <w:t>Bei mindestens einem Handlungsbereich wurden konsequent Leistungen erbracht, die im Bereich des Zielbildes liegen, bei den anderen Handlungsbereichen liegen die Leistungen nicht im Bereich des Zielbildes.</w:t>
      </w:r>
    </w:p>
    <w:p w14:paraId="7DF94835" w14:textId="66B97214" w:rsidR="003313DA" w:rsidRDefault="003313DA" w:rsidP="003313DA">
      <w:r>
        <w:t>Insbesondere die aktuellsten Aufzeichnungen ergeben ein Bild von Eigenständigkeit im Zielbild, auch wenn Mängel in der Durchführung der Aufgaben vorkommen bzw. auch wenn in zwei Handlungsbereichen die Ergebnisse überwiegend zeigen, dass das Zielbild nur teilweise erreicht wurde.</w:t>
      </w:r>
    </w:p>
    <w:p w14:paraId="2EE14514" w14:textId="6D4B00BF" w:rsidR="003313DA" w:rsidRDefault="003313DA" w:rsidP="003313DA">
      <w:r>
        <w:t>Es liegen daher Belege vor, die das Aussprechen von „befriedigend“ rechtfertigen.</w:t>
      </w:r>
    </w:p>
    <w:p w14:paraId="7168A07C" w14:textId="62A0A34B" w:rsidR="003313DA" w:rsidRDefault="003313DA" w:rsidP="003313DA">
      <w:r>
        <w:t>GENÜGEND</w:t>
      </w:r>
    </w:p>
    <w:p w14:paraId="57907E52" w14:textId="2DAA349D" w:rsidR="003313DA" w:rsidRDefault="003313DA" w:rsidP="003313DA">
      <w:r>
        <w:t>Bei mindestens zwei Handlungsbereichen wurden konsequent Leistungen erbracht, die unter dem Zielbild liegen, beim anderen Handlungsbereichen liegen die Leistungen nur in Ansätzen vor.</w:t>
      </w:r>
    </w:p>
    <w:p w14:paraId="6147C202" w14:textId="773F68B5" w:rsidR="003313DA" w:rsidRDefault="003313DA" w:rsidP="003313DA">
      <w:r>
        <w:t>Insbesondere die aktuellsten Aufzeichnungen ergeben ein Bild von Eigenständigkeit im Hinblick auf das Zielbild, auch wenn das Ziel nur teilweise getroffen wurde bzw. Mängel in der Durchführung der Aufgaben vorkommen. Möglicherweise liegt ein Handlungsbereich vor, in dem das Zielbild konsequent erreicht wurde und dafür fehlt in einem anderen die Eigenständigkeit.</w:t>
      </w:r>
    </w:p>
    <w:p w14:paraId="47A55D98" w14:textId="26F543C8" w:rsidR="003313DA" w:rsidRDefault="003313DA" w:rsidP="003313DA">
      <w:r>
        <w:t>Es liegen daher insgesamt Belege vor, die das Aussprechen von „genügend“ rechtfertigen.</w:t>
      </w:r>
    </w:p>
    <w:sectPr w:rsidR="003313DA" w:rsidSect="003313DA">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59"/>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13DA"/>
    <w:rsid w:val="003313DA"/>
    <w:rsid w:val="00964E37"/>
    <w:rsid w:val="00C27781"/>
    <w:rsid w:val="00D72479"/>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EBF547"/>
  <w15:chartTrackingRefBased/>
  <w15:docId w15:val="{98D9C527-FE99-4BB8-99D9-F3D0E9E375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Listentabelle6farbig">
    <w:name w:val="List Table 6 Colorful"/>
    <w:basedOn w:val="NormaleTabelle"/>
    <w:uiPriority w:val="51"/>
    <w:rsid w:val="00964E37"/>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304</Words>
  <Characters>1922</Characters>
  <Application>Microsoft Office Word</Application>
  <DocSecurity>0</DocSecurity>
  <Lines>16</Lines>
  <Paragraphs>4</Paragraphs>
  <ScaleCrop>false</ScaleCrop>
  <Company/>
  <LinksUpToDate>false</LinksUpToDate>
  <CharactersWithSpaces>2222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Andreas Schubert</dc:creator>
  <cp:keywords/>
  <dc:description/>
  <cp:lastModifiedBy>Andreas Schubert</cp:lastModifiedBy>
  <cp:revision>2</cp:revision>
  <dcterms:created xsi:type="dcterms:W3CDTF">2024-11-11T17:05:00Z</dcterms:created>
  <dcterms:modified xsi:type="dcterms:W3CDTF">2024-11-11T17:05:00Z</dcterms:modified>
</cp:coreProperties>
</file>